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9CDF9" w14:textId="07B6D3EE" w:rsidR="00740635" w:rsidRDefault="00740635" w:rsidP="002704C3">
      <w:pPr>
        <w:jc w:val="center"/>
        <w:rPr>
          <w:b/>
          <w:bCs/>
          <w:sz w:val="32"/>
          <w:szCs w:val="32"/>
          <w:u w:val="single"/>
        </w:rPr>
      </w:pPr>
      <w:r w:rsidRPr="002704C3">
        <w:rPr>
          <w:b/>
          <w:bCs/>
          <w:sz w:val="32"/>
          <w:szCs w:val="32"/>
          <w:u w:val="single"/>
        </w:rPr>
        <w:t>Pravidla soutěže</w:t>
      </w:r>
      <w:r w:rsidR="002704C3" w:rsidRPr="002704C3">
        <w:rPr>
          <w:b/>
          <w:bCs/>
          <w:sz w:val="32"/>
          <w:szCs w:val="32"/>
          <w:u w:val="single"/>
        </w:rPr>
        <w:t xml:space="preserve"> DAGROS</w:t>
      </w:r>
      <w:r w:rsidRPr="002704C3">
        <w:rPr>
          <w:b/>
          <w:bCs/>
          <w:sz w:val="32"/>
          <w:szCs w:val="32"/>
          <w:u w:val="single"/>
        </w:rPr>
        <w:t>:</w:t>
      </w:r>
    </w:p>
    <w:p w14:paraId="647B60BC" w14:textId="77777777" w:rsidR="002704C3" w:rsidRPr="002704C3" w:rsidRDefault="002704C3" w:rsidP="002704C3">
      <w:pPr>
        <w:jc w:val="both"/>
        <w:rPr>
          <w:b/>
          <w:bCs/>
          <w:sz w:val="32"/>
          <w:szCs w:val="32"/>
          <w:u w:val="single"/>
        </w:rPr>
      </w:pPr>
    </w:p>
    <w:p w14:paraId="7610C250" w14:textId="24C7CAE9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V termínu </w:t>
      </w:r>
      <w:r w:rsidRPr="002704C3">
        <w:rPr>
          <w:b/>
          <w:bCs/>
        </w:rPr>
        <w:t xml:space="preserve">od </w:t>
      </w:r>
      <w:r w:rsidR="00AF2998" w:rsidRPr="002704C3">
        <w:rPr>
          <w:b/>
          <w:bCs/>
        </w:rPr>
        <w:t xml:space="preserve">23.9. do </w:t>
      </w:r>
      <w:r w:rsidR="00CD26A4">
        <w:rPr>
          <w:b/>
          <w:bCs/>
        </w:rPr>
        <w:t>31</w:t>
      </w:r>
      <w:r w:rsidR="00AF2998" w:rsidRPr="002704C3">
        <w:rPr>
          <w:b/>
          <w:bCs/>
        </w:rPr>
        <w:t>.10. 2024</w:t>
      </w:r>
      <w:r w:rsidR="00AF2998">
        <w:t xml:space="preserve"> </w:t>
      </w:r>
      <w:r>
        <w:t>nafoťte nebo natočte na území Č</w:t>
      </w:r>
      <w:r w:rsidR="00AF2998">
        <w:t>eské a Slovenské republiky</w:t>
      </w:r>
      <w:r>
        <w:t xml:space="preserve"> fotografie a videa </w:t>
      </w:r>
      <w:r w:rsidRPr="00AF2998">
        <w:t xml:space="preserve">strojů </w:t>
      </w:r>
      <w:r w:rsidR="00425817" w:rsidRPr="00AF2998">
        <w:t xml:space="preserve">ROPA </w:t>
      </w:r>
      <w:r w:rsidRPr="00AF2998">
        <w:t>s</w:t>
      </w:r>
      <w:r>
        <w:t> označením DAGROS.</w:t>
      </w:r>
    </w:p>
    <w:p w14:paraId="2BA8F7E7" w14:textId="0A387A7A" w:rsidR="00AF2998" w:rsidRDefault="000958E4" w:rsidP="002704C3">
      <w:pPr>
        <w:pStyle w:val="Odstavecseseznamem"/>
        <w:numPr>
          <w:ilvl w:val="0"/>
          <w:numId w:val="1"/>
        </w:numPr>
        <w:jc w:val="both"/>
      </w:pPr>
      <w:r>
        <w:t>Soutěžní</w:t>
      </w:r>
      <w:r w:rsidR="00AE1693">
        <w:t xml:space="preserve">m </w:t>
      </w:r>
      <w:r>
        <w:t>hlavní</w:t>
      </w:r>
      <w:r w:rsidR="00AE1693">
        <w:t xml:space="preserve">m </w:t>
      </w:r>
      <w:r>
        <w:t>motiv</w:t>
      </w:r>
      <w:r w:rsidR="00AE1693">
        <w:t>em je</w:t>
      </w:r>
      <w:r>
        <w:t xml:space="preserve"> </w:t>
      </w:r>
      <w:r w:rsidRPr="002704C3">
        <w:rPr>
          <w:b/>
          <w:bCs/>
        </w:rPr>
        <w:t xml:space="preserve">technika </w:t>
      </w:r>
      <w:r w:rsidR="00AE1693" w:rsidRPr="002704C3">
        <w:rPr>
          <w:b/>
          <w:bCs/>
        </w:rPr>
        <w:t>pro</w:t>
      </w:r>
      <w:r w:rsidRPr="002704C3">
        <w:rPr>
          <w:b/>
          <w:bCs/>
        </w:rPr>
        <w:t xml:space="preserve"> sklizeň brambor</w:t>
      </w:r>
      <w:r w:rsidR="00CD26A4">
        <w:rPr>
          <w:b/>
          <w:bCs/>
        </w:rPr>
        <w:t xml:space="preserve"> a technika pro sklizeň cukrové řepy.</w:t>
      </w:r>
    </w:p>
    <w:p w14:paraId="04835C0F" w14:textId="6BB4AF7F" w:rsidR="000958E4" w:rsidRDefault="000958E4" w:rsidP="002704C3">
      <w:pPr>
        <w:pStyle w:val="Odstavecseseznamem"/>
        <w:numPr>
          <w:ilvl w:val="0"/>
          <w:numId w:val="1"/>
        </w:numPr>
        <w:jc w:val="both"/>
      </w:pPr>
      <w:r>
        <w:t>Fotografie a videa musí</w:t>
      </w:r>
      <w:r w:rsidR="00AE1693">
        <w:t xml:space="preserve"> být</w:t>
      </w:r>
      <w:r>
        <w:t xml:space="preserve"> sdíle</w:t>
      </w:r>
      <w:r w:rsidR="00AE1693">
        <w:t>na</w:t>
      </w:r>
      <w:r>
        <w:t xml:space="preserve"> </w:t>
      </w:r>
      <w:r w:rsidR="00AE1693">
        <w:t>na vlastních profilech soutěžích</w:t>
      </w:r>
      <w:r>
        <w:t xml:space="preserve">. </w:t>
      </w:r>
    </w:p>
    <w:p w14:paraId="4B58372F" w14:textId="5E18FE6A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Příspěvky nahrajte a sdílejte na </w:t>
      </w:r>
      <w:r w:rsidR="002704C3">
        <w:t xml:space="preserve">Facebookové </w:t>
      </w:r>
      <w:r w:rsidR="002704C3" w:rsidRPr="002704C3">
        <w:rPr>
          <w:b/>
          <w:bCs/>
        </w:rPr>
        <w:t>skupině DAGROS soutěž.</w:t>
      </w:r>
    </w:p>
    <w:p w14:paraId="65315AAD" w14:textId="5DF7AF73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Příspěvky musí být označeny </w:t>
      </w:r>
      <w:r w:rsidR="00AE1693" w:rsidRPr="002704C3">
        <w:rPr>
          <w:b/>
          <w:bCs/>
        </w:rPr>
        <w:t># soutěž_název a typ stroje, lokace.</w:t>
      </w:r>
    </w:p>
    <w:p w14:paraId="7C406C57" w14:textId="77777777" w:rsidR="00AE1693" w:rsidRPr="002704C3" w:rsidRDefault="00AE1693" w:rsidP="002704C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2704C3">
        <w:rPr>
          <w:b/>
          <w:bCs/>
        </w:rPr>
        <w:t>Každý soutěžící může nahrát do soutěže max. 1 fotografii a 1 video.</w:t>
      </w:r>
    </w:p>
    <w:p w14:paraId="5FBF8FE3" w14:textId="10442676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Soutěž má dvě kategorie – nejlepší vide</w:t>
      </w:r>
      <w:r w:rsidR="00244276">
        <w:t xml:space="preserve">a </w:t>
      </w:r>
      <w:r>
        <w:t>a nejlepší fotografie.</w:t>
      </w:r>
    </w:p>
    <w:p w14:paraId="68866A6F" w14:textId="70C241F3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V každé kategorii vyhrávají tři soutěžící, kte</w:t>
      </w:r>
      <w:r w:rsidR="00425817">
        <w:t>ř</w:t>
      </w:r>
      <w:r>
        <w:t>í budou mít nejvíce lajků</w:t>
      </w:r>
      <w:r w:rsidR="000958E4">
        <w:t xml:space="preserve"> pod videem nebo fotografií.</w:t>
      </w:r>
    </w:p>
    <w:p w14:paraId="207C73A6" w14:textId="53493561" w:rsidR="00740635" w:rsidRPr="00AE1693" w:rsidRDefault="00740635" w:rsidP="002704C3">
      <w:pPr>
        <w:pStyle w:val="Odstavecseseznamem"/>
        <w:numPr>
          <w:ilvl w:val="0"/>
          <w:numId w:val="1"/>
        </w:numPr>
        <w:jc w:val="both"/>
      </w:pPr>
      <w:r w:rsidRPr="00AE1693">
        <w:t>Společnost DAGROS, s.r.o. navíc vybere v každé kategorii nejlepší příspěvek ,,divoká karta“.</w:t>
      </w:r>
    </w:p>
    <w:p w14:paraId="03B47DE3" w14:textId="70487BD0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Výsledky soutěže budou </w:t>
      </w:r>
      <w:r w:rsidRPr="002704C3">
        <w:rPr>
          <w:b/>
          <w:bCs/>
        </w:rPr>
        <w:t xml:space="preserve">vyhlášeny na stránkách </w:t>
      </w:r>
      <w:hyperlink r:id="rId5" w:history="1">
        <w:r w:rsidRPr="002704C3">
          <w:rPr>
            <w:rStyle w:val="Hypertextovodkaz"/>
            <w:b/>
            <w:bCs/>
          </w:rPr>
          <w:t>www.dagros.cz</w:t>
        </w:r>
      </w:hyperlink>
      <w:r w:rsidRPr="002704C3">
        <w:rPr>
          <w:b/>
          <w:bCs/>
        </w:rPr>
        <w:t xml:space="preserve"> do </w:t>
      </w:r>
      <w:r w:rsidR="00CD26A4">
        <w:rPr>
          <w:b/>
          <w:bCs/>
        </w:rPr>
        <w:t>7</w:t>
      </w:r>
      <w:r w:rsidRPr="002704C3">
        <w:rPr>
          <w:b/>
          <w:bCs/>
        </w:rPr>
        <w:t>.1</w:t>
      </w:r>
      <w:r w:rsidR="00CD26A4">
        <w:rPr>
          <w:b/>
          <w:bCs/>
        </w:rPr>
        <w:t>1</w:t>
      </w:r>
      <w:r w:rsidRPr="002704C3">
        <w:rPr>
          <w:b/>
          <w:bCs/>
        </w:rPr>
        <w:t>.2024.</w:t>
      </w:r>
    </w:p>
    <w:p w14:paraId="60D411ED" w14:textId="167D054C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Výherci souhlasí se zpracováním </w:t>
      </w:r>
      <w:r w:rsidR="0028737E">
        <w:t>kontaktních údajů pro možnost doručení odměn</w:t>
      </w:r>
      <w:r>
        <w:t xml:space="preserve"> (jméno, příjmení, telefon, email a </w:t>
      </w:r>
      <w:r w:rsidR="00425817">
        <w:t>a</w:t>
      </w:r>
      <w:r>
        <w:t>dresa)</w:t>
      </w:r>
      <w:r w:rsidR="0028737E">
        <w:t>.</w:t>
      </w:r>
    </w:p>
    <w:p w14:paraId="5C89568D" w14:textId="1445F2BF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Soutěže se mohou účastnit osoby starší 18 let (nebo osoby od 15 let se souhlasem zákonného zástupce).</w:t>
      </w:r>
    </w:p>
    <w:p w14:paraId="3930CD9A" w14:textId="2B1DB77E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Vyhlašovatelem soutěže je společnost DAGROS, s.r.o. Nejedná se o soutěž Facebooku. Facebook ji neorganizuje, nesponzoruje a ani za ni nijak neo</w:t>
      </w:r>
      <w:r w:rsidR="00425817">
        <w:t>d</w:t>
      </w:r>
      <w:r>
        <w:t>povídá.</w:t>
      </w:r>
    </w:p>
    <w:p w14:paraId="5444606A" w14:textId="2E151532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Vyhlašovatel soutěže si vyhrazuje právo smazat příspěvky</w:t>
      </w:r>
      <w:r w:rsidR="00425817">
        <w:t>,</w:t>
      </w:r>
      <w:r>
        <w:t xml:space="preserve"> jež nebudou odpovídat podmínkám soutěže, či budou nevhodného obsahu.</w:t>
      </w:r>
    </w:p>
    <w:p w14:paraId="37B04C2A" w14:textId="79DAF062" w:rsidR="00740635" w:rsidRPr="002704C3" w:rsidRDefault="00740635" w:rsidP="002704C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2704C3">
        <w:rPr>
          <w:b/>
          <w:bCs/>
        </w:rPr>
        <w:t>Soutěžící mohou přidávat pouze příspěvky, jež pořídili sami a jsou jejich autory.</w:t>
      </w:r>
    </w:p>
    <w:p w14:paraId="4F5D99BD" w14:textId="5F44DBE8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Soutěžící přihlášením do soutěže souhlasí s užíváním fotografií a videí společností DAGROS, s.r.o. pro další marketingové účely.</w:t>
      </w:r>
    </w:p>
    <w:p w14:paraId="6A5A2329" w14:textId="77777777" w:rsidR="0028737E" w:rsidRDefault="00740635" w:rsidP="002704C3">
      <w:pPr>
        <w:pStyle w:val="Odstavecseseznamem"/>
        <w:numPr>
          <w:ilvl w:val="0"/>
          <w:numId w:val="1"/>
        </w:numPr>
        <w:jc w:val="both"/>
      </w:pPr>
      <w:r w:rsidRPr="00AE1693">
        <w:t>Odměny jsou stano</w:t>
      </w:r>
      <w:r w:rsidR="00425817" w:rsidRPr="00AE1693">
        <w:t>v</w:t>
      </w:r>
      <w:r w:rsidRPr="00AE1693">
        <w:t>eny v</w:t>
      </w:r>
      <w:r w:rsidR="0028737E">
        <w:t> </w:t>
      </w:r>
      <w:r w:rsidRPr="00AE1693">
        <w:t>pořadí</w:t>
      </w:r>
      <w:r w:rsidR="0028737E">
        <w:t>:</w:t>
      </w:r>
    </w:p>
    <w:p w14:paraId="4F37DC0A" w14:textId="77777777" w:rsidR="0028737E" w:rsidRDefault="00740635" w:rsidP="002704C3">
      <w:pPr>
        <w:pStyle w:val="Odstavecseseznamem"/>
        <w:jc w:val="both"/>
      </w:pPr>
      <w:r w:rsidRPr="00AE1693">
        <w:t xml:space="preserve">1. místo dárkový balíček </w:t>
      </w:r>
      <w:r w:rsidR="0028737E">
        <w:t>(</w:t>
      </w:r>
      <w:r w:rsidRPr="00AE1693">
        <w:t xml:space="preserve">tričko </w:t>
      </w:r>
      <w:r w:rsidR="00AE1693" w:rsidRPr="00AE1693">
        <w:t>DAGROS</w:t>
      </w:r>
      <w:r w:rsidRPr="00AE1693">
        <w:t xml:space="preserve">, kšiltovka </w:t>
      </w:r>
      <w:r w:rsidR="00AE1693" w:rsidRPr="00AE1693">
        <w:t>DAGROS</w:t>
      </w:r>
      <w:r w:rsidRPr="00AE1693">
        <w:t xml:space="preserve">, USB </w:t>
      </w:r>
      <w:proofErr w:type="spellStart"/>
      <w:r w:rsidRPr="00AE1693">
        <w:t>Flash</w:t>
      </w:r>
      <w:proofErr w:type="spellEnd"/>
      <w:r w:rsidRPr="00AE1693">
        <w:t xml:space="preserve"> disk</w:t>
      </w:r>
      <w:r w:rsidR="0028737E">
        <w:t>)</w:t>
      </w:r>
    </w:p>
    <w:p w14:paraId="0B4CDD92" w14:textId="4B1DC9B1" w:rsidR="0028737E" w:rsidRDefault="00740635" w:rsidP="002704C3">
      <w:pPr>
        <w:pStyle w:val="Odstavecseseznamem"/>
        <w:jc w:val="both"/>
      </w:pPr>
      <w:r w:rsidRPr="00AE1693">
        <w:t xml:space="preserve"> 2. místo </w:t>
      </w:r>
      <w:r w:rsidR="00AE1693" w:rsidRPr="00AE1693">
        <w:t>(tričko DAGROS, kšiltovka DAGROS)</w:t>
      </w:r>
    </w:p>
    <w:p w14:paraId="5BD6674F" w14:textId="1EDCEE60" w:rsidR="00740635" w:rsidRPr="00AE1693" w:rsidRDefault="00AE1693" w:rsidP="002704C3">
      <w:pPr>
        <w:pStyle w:val="Odstavecseseznamem"/>
        <w:jc w:val="both"/>
      </w:pPr>
      <w:r w:rsidRPr="00AE1693">
        <w:t xml:space="preserve"> </w:t>
      </w:r>
      <w:r w:rsidR="00740635" w:rsidRPr="00AE1693">
        <w:t xml:space="preserve">3. místo tričko </w:t>
      </w:r>
      <w:r w:rsidRPr="00AE1693">
        <w:t>DAGROS</w:t>
      </w:r>
    </w:p>
    <w:p w14:paraId="4AA3178D" w14:textId="7FD3EBAC" w:rsidR="00740635" w:rsidRDefault="00AE1693" w:rsidP="002704C3">
      <w:pPr>
        <w:pStyle w:val="Odstavecseseznamem"/>
        <w:numPr>
          <w:ilvl w:val="0"/>
          <w:numId w:val="1"/>
        </w:numPr>
        <w:jc w:val="both"/>
      </w:pPr>
      <w:r>
        <w:t>Výherce se musí</w:t>
      </w:r>
      <w:r w:rsidR="00740635">
        <w:t xml:space="preserve"> o svou výhru </w:t>
      </w:r>
      <w:r>
        <w:t>přihlásit</w:t>
      </w:r>
      <w:r w:rsidR="00740635">
        <w:t xml:space="preserve"> do </w:t>
      </w:r>
      <w:r>
        <w:t>14</w:t>
      </w:r>
      <w:r w:rsidR="00740635">
        <w:t xml:space="preserve"> d</w:t>
      </w:r>
      <w:r w:rsidR="00425817">
        <w:t>n</w:t>
      </w:r>
      <w:r w:rsidR="00740635">
        <w:t>í od vyhlášení soutěže</w:t>
      </w:r>
      <w:r>
        <w:t>.</w:t>
      </w:r>
    </w:p>
    <w:p w14:paraId="397AE656" w14:textId="2C321EB8" w:rsid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>Účast v soutěži je dobrovolná a účastník svou účastí v soutěži vyj</w:t>
      </w:r>
      <w:r w:rsidR="00425817">
        <w:t>a</w:t>
      </w:r>
      <w:r>
        <w:t>dřuje souhlas s jejími pravidly.</w:t>
      </w:r>
    </w:p>
    <w:p w14:paraId="53EDAF21" w14:textId="0CFC21A0" w:rsidR="00740635" w:rsidRPr="00740635" w:rsidRDefault="00740635" w:rsidP="002704C3">
      <w:pPr>
        <w:pStyle w:val="Odstavecseseznamem"/>
        <w:numPr>
          <w:ilvl w:val="0"/>
          <w:numId w:val="1"/>
        </w:numPr>
        <w:jc w:val="both"/>
      </w:pPr>
      <w:r>
        <w:t xml:space="preserve">Tato pravidla, Soutěž a právní vztahy mezi účastníky se řídí </w:t>
      </w:r>
      <w:r w:rsidR="00A37849">
        <w:t>právním řádem České republiky.</w:t>
      </w:r>
    </w:p>
    <w:sectPr w:rsidR="00740635" w:rsidRPr="0074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45B"/>
    <w:multiLevelType w:val="hybridMultilevel"/>
    <w:tmpl w:val="E6CEE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35"/>
    <w:rsid w:val="000958E4"/>
    <w:rsid w:val="00120E4B"/>
    <w:rsid w:val="00244276"/>
    <w:rsid w:val="002704C3"/>
    <w:rsid w:val="0028737E"/>
    <w:rsid w:val="00291F3E"/>
    <w:rsid w:val="002F304C"/>
    <w:rsid w:val="00425817"/>
    <w:rsid w:val="00485650"/>
    <w:rsid w:val="00503835"/>
    <w:rsid w:val="00711EE3"/>
    <w:rsid w:val="00740635"/>
    <w:rsid w:val="00843419"/>
    <w:rsid w:val="00A37849"/>
    <w:rsid w:val="00AE1693"/>
    <w:rsid w:val="00AF2998"/>
    <w:rsid w:val="00CA7DEF"/>
    <w:rsid w:val="00C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B555"/>
  <w15:chartTrackingRefBased/>
  <w15:docId w15:val="{4680ECD3-75DB-47EF-B2A3-8C12849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0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0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0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0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0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0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0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0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0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0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0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0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06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406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r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Hájková</dc:creator>
  <cp:keywords/>
  <dc:description/>
  <cp:lastModifiedBy>Hájková Tereza</cp:lastModifiedBy>
  <cp:revision>2</cp:revision>
  <dcterms:created xsi:type="dcterms:W3CDTF">2024-10-09T08:16:00Z</dcterms:created>
  <dcterms:modified xsi:type="dcterms:W3CDTF">2024-10-09T08:16:00Z</dcterms:modified>
</cp:coreProperties>
</file>